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8F" w:rsidRDefault="0004728F" w:rsidP="0004728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04728F" w:rsidRDefault="0004728F" w:rsidP="0004728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«Теміртау қаласының тілдерді дамыту орталығы»</w:t>
      </w:r>
      <w:r w:rsidR="00AF4512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КММ</w:t>
      </w:r>
    </w:p>
    <w:p w:rsidR="0004728F" w:rsidRDefault="0004728F" w:rsidP="0004728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(</w:t>
      </w:r>
      <w:r w:rsidRPr="00E547CB">
        <w:rPr>
          <w:rFonts w:ascii="Times New Roman" w:hAnsi="Times New Roman" w:cs="Times New Roman"/>
          <w:i/>
          <w:sz w:val="24"/>
          <w:lang w:val="kk-KZ"/>
        </w:rPr>
        <w:t>аудан</w:t>
      </w:r>
      <w:r>
        <w:rPr>
          <w:rFonts w:ascii="Times New Roman" w:hAnsi="Times New Roman" w:cs="Times New Roman"/>
          <w:i/>
          <w:sz w:val="24"/>
          <w:lang w:val="kk-KZ"/>
        </w:rPr>
        <w:t xml:space="preserve"> немесе</w:t>
      </w:r>
      <w:r w:rsidRPr="00E547CB">
        <w:rPr>
          <w:rFonts w:ascii="Times New Roman" w:hAnsi="Times New Roman" w:cs="Times New Roman"/>
          <w:i/>
          <w:sz w:val="24"/>
          <w:lang w:val="kk-KZ"/>
        </w:rPr>
        <w:t xml:space="preserve"> қала атауы</w:t>
      </w:r>
      <w:r>
        <w:rPr>
          <w:rFonts w:ascii="Times New Roman" w:hAnsi="Times New Roman" w:cs="Times New Roman"/>
          <w:i/>
          <w:sz w:val="24"/>
          <w:lang w:val="kk-KZ"/>
        </w:rPr>
        <w:t>)</w:t>
      </w:r>
    </w:p>
    <w:p w:rsidR="00B5637A" w:rsidRDefault="00B5637A" w:rsidP="00B5637A">
      <w:pPr>
        <w:shd w:val="clear" w:color="auto" w:fill="FFFFFF"/>
        <w:tabs>
          <w:tab w:val="center" w:pos="7285"/>
          <w:tab w:val="left" w:pos="1159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</w:pPr>
      <w:r w:rsidRPr="00C51D1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202</w:t>
      </w:r>
      <w:r w:rsidR="00EE1D8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>4</w:t>
      </w:r>
      <w:r w:rsidRPr="00C51D1A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 xml:space="preserve"> жылға арналған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val="kk-KZ" w:eastAsia="ru-RU"/>
        </w:rPr>
        <w:t xml:space="preserve">іс-шаралар жоспары </w:t>
      </w:r>
    </w:p>
    <w:p w:rsidR="00C51D1A" w:rsidRPr="00C51D1A" w:rsidRDefault="00C51D1A" w:rsidP="00C51D1A">
      <w:pPr>
        <w:shd w:val="clear" w:color="auto" w:fill="FFFFFF"/>
        <w:tabs>
          <w:tab w:val="center" w:pos="7285"/>
          <w:tab w:val="left" w:pos="1159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kk-KZ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4516"/>
        <w:gridCol w:w="1559"/>
        <w:gridCol w:w="2126"/>
        <w:gridCol w:w="1985"/>
        <w:gridCol w:w="2268"/>
        <w:gridCol w:w="2126"/>
      </w:tblGrid>
      <w:tr w:rsidR="00C51D1A" w:rsidRPr="00C51D1A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1A" w:rsidRPr="00C51D1A" w:rsidRDefault="00C51D1A" w:rsidP="004B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№</w:t>
            </w:r>
            <w:r w:rsidRPr="00C51D1A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br/>
            </w: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Іс-шара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 xml:space="preserve"> </w:t>
            </w:r>
            <w:r w:rsidR="004B3D1F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атауы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1A" w:rsidRPr="00C51D1A" w:rsidRDefault="004B3D1F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 xml:space="preserve">Форматы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1A" w:rsidRPr="00C51D1A" w:rsidRDefault="004B3D1F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Орындау мерзімі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3D1F" w:rsidRPr="00C51D1A" w:rsidRDefault="004B3D1F" w:rsidP="004B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Қаржыландыру көлемі</w:t>
            </w:r>
          </w:p>
          <w:p w:rsidR="00C51D1A" w:rsidRPr="00C51D1A" w:rsidRDefault="004B3D1F" w:rsidP="004B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(мың теңге)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1A" w:rsidRPr="00C51D1A" w:rsidRDefault="004B3D1F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Қаржыландыру көздері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1D1A" w:rsidRPr="00C51D1A" w:rsidRDefault="004B3D1F" w:rsidP="00C51D1A">
            <w:pPr>
              <w:spacing w:after="0" w:line="240" w:lineRule="auto"/>
              <w:ind w:left="-157" w:firstLine="127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kk-KZ"/>
              </w:rPr>
              <w:t>Жауапты орындаушылар</w:t>
            </w:r>
          </w:p>
        </w:tc>
      </w:tr>
      <w:tr w:rsidR="00C51D1A" w:rsidRPr="00C51D1A" w:rsidTr="004B3D1F">
        <w:trPr>
          <w:trHeight w:val="30"/>
        </w:trPr>
        <w:tc>
          <w:tcPr>
            <w:tcW w:w="730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451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85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1D1A" w:rsidRPr="00C51D1A" w:rsidRDefault="00C51D1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B5637A" w:rsidRPr="00C51D1A" w:rsidTr="00B5637A">
        <w:trPr>
          <w:trHeight w:val="30"/>
        </w:trPr>
        <w:tc>
          <w:tcPr>
            <w:tcW w:w="15310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B5637A" w:rsidRDefault="00B5637A" w:rsidP="00B5637A">
            <w:pPr>
              <w:pStyle w:val="a7"/>
              <w:shd w:val="clear" w:color="auto" w:fill="FFFFFF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 w:bidi="ar-SA"/>
              </w:rPr>
            </w:pPr>
            <w:r w:rsidRPr="00B563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 w:bidi="ar-SA"/>
              </w:rPr>
              <w:t>ӘДІСТЕМЕЛІК - ҰЙЫМДАСТЫРУ ШАРАЛАРЫ</w:t>
            </w:r>
          </w:p>
          <w:p w:rsidR="00B5637A" w:rsidRPr="00C51D1A" w:rsidRDefault="00B5637A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4042F" w:rsidRPr="00B5637A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42F" w:rsidRPr="00C51D1A" w:rsidRDefault="0034042F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42F" w:rsidRPr="00F65A46" w:rsidRDefault="00B5637A" w:rsidP="00C71BE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65A46">
              <w:rPr>
                <w:rFonts w:ascii="Times New Roman" w:hAnsi="Times New Roman" w:cs="Times New Roman"/>
                <w:lang w:val="kk-KZ"/>
              </w:rPr>
              <w:t>Теміртау қаласының  тілдерді дамыту орталығының жылдық жоспарын әзірлеу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42F" w:rsidRPr="00F65A46" w:rsidRDefault="00087866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Жылдық жоспар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42F" w:rsidRPr="00F65A46" w:rsidRDefault="00302DD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</w:t>
            </w:r>
            <w:r w:rsidR="00B5637A" w:rsidRPr="00F65A46">
              <w:rPr>
                <w:rFonts w:ascii="Times New Roman" w:eastAsia="Times New Roman" w:hAnsi="Times New Roman" w:cs="Times New Roman"/>
                <w:lang w:val="kk-KZ"/>
              </w:rPr>
              <w:t>аңтар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42F" w:rsidRPr="00F65A46" w:rsidRDefault="00B5637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5A46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4042F" w:rsidRPr="00F65A46" w:rsidRDefault="00B5637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F65A46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82" w:rsidRDefault="00014982" w:rsidP="0004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Ахметжанова М.Б.</w:t>
            </w:r>
          </w:p>
          <w:p w:rsidR="0034042F" w:rsidRPr="00EE1D8A" w:rsidRDefault="00EE1D8A" w:rsidP="0004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Сыдыкова Г.Н.</w:t>
            </w:r>
          </w:p>
          <w:p w:rsidR="00B5637A" w:rsidRPr="00F65A46" w:rsidRDefault="00B5637A" w:rsidP="0004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5637A" w:rsidRPr="00B5637A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C51D1A" w:rsidRDefault="00B5637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B5637A" w:rsidP="00AF4512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F65A46">
              <w:rPr>
                <w:rFonts w:ascii="Times New Roman" w:hAnsi="Times New Roman" w:cs="Times New Roman"/>
                <w:lang w:val="kk-KZ"/>
              </w:rPr>
              <w:t>Мемлекеттік, орыс және ағылшын тілдерін оқыту курстарын ұйымдастыру.</w:t>
            </w:r>
          </w:p>
          <w:p w:rsidR="00B5637A" w:rsidRPr="00F65A46" w:rsidRDefault="00B5637A" w:rsidP="00AF451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val="kk-KZ"/>
              </w:rPr>
            </w:pPr>
            <w:r w:rsidRPr="00F65A46">
              <w:rPr>
                <w:rFonts w:ascii="Times New Roman" w:hAnsi="Times New Roman" w:cs="Times New Roman"/>
                <w:lang w:val="kk-KZ"/>
              </w:rPr>
              <w:t>Топтарды деңгейлеп іріктеу, тыңдаушылардың тізімін ресімдеу, емтихандар  уақытын белгілеу,  кестесін жасау, емтихан қабылдау комиссиясын құру, ұйымдастыру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87866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Өтініштер қабылдау, тізім жасау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14982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14982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14982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82" w:rsidRDefault="00014982" w:rsidP="000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Ахметжанова М.Б.</w:t>
            </w:r>
          </w:p>
          <w:p w:rsidR="00AF4512" w:rsidRPr="00F65A46" w:rsidRDefault="00EE1D8A" w:rsidP="00AF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Сыдыкова Г.Н.</w:t>
            </w:r>
          </w:p>
          <w:p w:rsidR="00B5637A" w:rsidRPr="00F65A46" w:rsidRDefault="00B5637A" w:rsidP="0004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5637A" w:rsidRPr="00B5637A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C51D1A" w:rsidRDefault="00B5637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B5637A" w:rsidP="00C71BE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65A46">
              <w:rPr>
                <w:rFonts w:ascii="Times New Roman" w:hAnsi="Times New Roman" w:cs="Times New Roman"/>
                <w:lang w:val="kk-KZ"/>
              </w:rPr>
              <w:t>Мемлекеттік  мекемелердің  мамандарына ҚАЗТЕСТ жүйесі бойынша диагностикалық және сертификаттық тест тапсыруға дайындық жұмыстарын ұйымдастыру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87866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Тест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14982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14982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5637A" w:rsidRPr="00F65A46" w:rsidRDefault="00014982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982" w:rsidRDefault="00014982" w:rsidP="00014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Ахметжанова М.Б.</w:t>
            </w:r>
          </w:p>
          <w:p w:rsidR="00AF4512" w:rsidRPr="00F65A46" w:rsidRDefault="00EE1D8A" w:rsidP="00AF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Сыдыкова Г.Н.</w:t>
            </w:r>
          </w:p>
          <w:p w:rsidR="00B5637A" w:rsidRPr="00F65A46" w:rsidRDefault="00B5637A" w:rsidP="0004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E1D8A" w:rsidRPr="00AF4512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41653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65A46">
              <w:rPr>
                <w:rFonts w:ascii="Times New Roman" w:hAnsi="Times New Roman" w:cs="Times New Roman"/>
                <w:lang w:val="kk-KZ"/>
              </w:rPr>
              <w:t>Облыстық тілдерді дамыту  жөніндегі басқарма, ресурстық  тіл орталығы, қала әкімдігі, бөлім бастығы тарапынан берілген тапсырмаларды орындау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4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Ақпарат (жазбаша, кесте түрде)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4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4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4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4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Ахметжанова М.Б.</w:t>
            </w:r>
          </w:p>
          <w:p w:rsidR="00EE1D8A" w:rsidRPr="00F65A46" w:rsidRDefault="00EE1D8A" w:rsidP="004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Сыдыкова Г.Н.</w:t>
            </w:r>
          </w:p>
          <w:p w:rsidR="00EE1D8A" w:rsidRPr="00F65A46" w:rsidRDefault="00EE1D8A" w:rsidP="0041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E1D8A" w:rsidRPr="00B5637A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EE1D8A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Тыңдаушылар арасында подкаст ұйымдастыру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0F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Подкаст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0F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0F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0F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F65A46" w:rsidRDefault="00EE1D8A" w:rsidP="000F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Сыдыкова Г.Н.</w:t>
            </w:r>
          </w:p>
          <w:p w:rsidR="00EE1D8A" w:rsidRDefault="00EE1D8A" w:rsidP="000F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E1D8A" w:rsidRPr="00B5637A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EE1D8A" w:rsidRDefault="00EE1D8A" w:rsidP="00EE1D8A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E1D8A">
              <w:rPr>
                <w:rFonts w:ascii="Times New Roman" w:hAnsi="Times New Roman" w:cs="Times New Roman"/>
                <w:lang w:val="kk-KZ"/>
              </w:rPr>
              <w:t>Курстарды  табысты аяқтаған тыңдаушыларға  сертификат тапсыру рәсімін ұйымдастыру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EE1D8A" w:rsidRDefault="00EE1D8A" w:rsidP="000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E1D8A">
              <w:rPr>
                <w:rFonts w:ascii="Times New Roman" w:eastAsia="Times New Roman" w:hAnsi="Times New Roman" w:cs="Times New Roman"/>
                <w:lang w:val="kk-KZ"/>
              </w:rPr>
              <w:t xml:space="preserve">Мерекелік шара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EE1D8A" w:rsidRDefault="00EE1D8A" w:rsidP="000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E1D8A">
              <w:rPr>
                <w:rFonts w:ascii="Times New Roman" w:eastAsia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EE1D8A" w:rsidRDefault="00EE1D8A" w:rsidP="000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E1D8A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EE1D8A" w:rsidRDefault="00EE1D8A" w:rsidP="000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E1D8A">
              <w:rPr>
                <w:rFonts w:ascii="Times New Roman" w:eastAsia="Times New Roman" w:hAnsi="Times New Roman" w:cs="Times New Roman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EE1D8A" w:rsidRDefault="00EE1D8A" w:rsidP="000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E1D8A">
              <w:rPr>
                <w:rFonts w:ascii="Times New Roman" w:eastAsia="Times New Roman" w:hAnsi="Times New Roman" w:cs="Times New Roman"/>
                <w:lang w:val="kk-KZ"/>
              </w:rPr>
              <w:t>Ахметжанова М.Б.</w:t>
            </w:r>
          </w:p>
          <w:p w:rsidR="00EE1D8A" w:rsidRPr="00EE1D8A" w:rsidRDefault="00B170D7" w:rsidP="000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Сыдыкова Г.Н.</w:t>
            </w:r>
          </w:p>
          <w:p w:rsidR="00EE1D8A" w:rsidRPr="00EE1D8A" w:rsidRDefault="00EE1D8A" w:rsidP="0002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E1D8A" w:rsidRPr="00B5637A" w:rsidTr="00164470">
        <w:trPr>
          <w:trHeight w:val="30"/>
        </w:trPr>
        <w:tc>
          <w:tcPr>
            <w:tcW w:w="1531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55ED" w:rsidRDefault="002355ED" w:rsidP="00B5637A">
            <w:pPr>
              <w:tabs>
                <w:tab w:val="left" w:pos="850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E1D8A" w:rsidRPr="00B5637A" w:rsidRDefault="00EE1D8A" w:rsidP="00B5637A">
            <w:pPr>
              <w:tabs>
                <w:tab w:val="left" w:pos="850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B563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ӘЛЕУМЕТТІК ТАПСЫРЫС АЯСЫНДАҒЫ ШАРАЛАР</w:t>
            </w:r>
            <w:r w:rsidRPr="00B563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</w:tr>
      <w:tr w:rsidR="00EE1D8A" w:rsidRPr="00AF4512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4A3639" w:rsidRDefault="00EE1D8A" w:rsidP="00787F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«Оңай тіл» қысқамерзімді қазақ тілі курсы жобасы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4A3639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Жоба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4A3639" w:rsidRDefault="00EE1D8A" w:rsidP="00D6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5837A1" w:rsidRPr="005837A1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7A1" w:rsidRPr="00C51D1A" w:rsidRDefault="005837A1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7A1" w:rsidRDefault="005837A1" w:rsidP="00787F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Қалалық маслихат депуттарының қатысуымен «Ашық есік күні»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7A1" w:rsidRDefault="005837A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Ашық есік күні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7A1" w:rsidRDefault="005837A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7A1" w:rsidRPr="0004728F" w:rsidRDefault="005837A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7A1" w:rsidRPr="0004728F" w:rsidRDefault="005837A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37A1" w:rsidRDefault="005837A1" w:rsidP="00D6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882881" w:rsidRPr="005837A1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C51D1A" w:rsidRDefault="00882881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882881" w:rsidRDefault="00882881" w:rsidP="00787F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882881">
              <w:rPr>
                <w:rFonts w:ascii="Times New Roman" w:hAnsi="Times New Roman" w:cs="Times New Roman"/>
                <w:sz w:val="24"/>
                <w:lang w:val="kk-KZ"/>
              </w:rPr>
              <w:t>Тыңдаушылар арасында 8-наурыз Халықаралық әйелдер күніне арналған кіріктірілген ашық сабақ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Ашық сабақ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04728F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04728F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Default="00882881">
            <w:r w:rsidRPr="008364F5"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882881" w:rsidRPr="005837A1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C51D1A" w:rsidRDefault="00882881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882881" w:rsidRDefault="00882881" w:rsidP="00882881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82881">
              <w:rPr>
                <w:rFonts w:ascii="Times New Roman" w:hAnsi="Times New Roman" w:cs="Times New Roman"/>
                <w:sz w:val="24"/>
                <w:lang w:val="kk-KZ"/>
              </w:rPr>
              <w:t>Орталық тыңдаушылары арасында Наурыз мерекесіне арналған «Наурыз-думан» мерекелік шарас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Мерекелік шара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04728F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Pr="0004728F" w:rsidRDefault="00882881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2881" w:rsidRDefault="00882881">
            <w:r w:rsidRPr="008364F5"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FC6338" w:rsidRPr="00FC6338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Pr="00C51D1A" w:rsidRDefault="00FC6338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Default="00FC6338" w:rsidP="00787F1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«Тілдерді дамыту орталығына – 10 жыл. А.Байтұрсынұлы кабинетінің ашылуы»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Default="00FC6338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Республикалық семинар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Default="00FC6338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Pr="0004728F" w:rsidRDefault="00FC6338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Pr="0004728F" w:rsidRDefault="00FC6338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Default="00B170D7" w:rsidP="00D6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EE1D8A" w:rsidRPr="00AF4512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C71BE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Мемлекеттік тіл тыңдаушылары арасында ашық сабақтар өткізу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4A3639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Әр оқу кезеңінде </w:t>
            </w:r>
          </w:p>
          <w:p w:rsidR="00EE1D8A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рет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D6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Оқытушылар</w:t>
            </w:r>
          </w:p>
        </w:tc>
      </w:tr>
      <w:tr w:rsidR="00EE1D8A" w:rsidRPr="00AF4512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C71BE3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Ағылшын тілі тыңдаушылары арасында ашық сабақтар өткізу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4A3639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Ашық сабақ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6338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оқу кезеңінде</w:t>
            </w:r>
          </w:p>
          <w:p w:rsidR="00EE1D8A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 рет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D6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Оқытушылар</w:t>
            </w:r>
          </w:p>
        </w:tc>
      </w:tr>
      <w:tr w:rsidR="00EE1D8A" w:rsidRPr="00AF4512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B170D7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B170D7" w:rsidRDefault="00EE1D8A" w:rsidP="002F1C8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7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 мемлекеттік тілде қызмет көрсете аламын»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B170D7" w:rsidRDefault="00EE1D8A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7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B170D7" w:rsidRDefault="005B77ED" w:rsidP="005B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7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170D7" w:rsidRPr="00B170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B170D7" w:rsidRDefault="00EE1D8A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B170D7" w:rsidRDefault="00EE1D8A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B170D7" w:rsidRDefault="009948F4" w:rsidP="0099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5B77ED" w:rsidRPr="005B77ED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7ED" w:rsidRPr="00B170D7" w:rsidRDefault="005B77ED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F647B" w:rsidRDefault="005B77ED" w:rsidP="002F1C8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Орталық тыңдаушылары арасында</w:t>
            </w:r>
          </w:p>
          <w:p w:rsidR="005B77ED" w:rsidRPr="00B170D7" w:rsidRDefault="005B77ED" w:rsidP="002F1C8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«Тіл-қазына» зияткерлік ойыны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7ED" w:rsidRPr="00B170D7" w:rsidRDefault="005B77E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7ED" w:rsidRPr="00B170D7" w:rsidRDefault="005B77E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7ED" w:rsidRPr="00B170D7" w:rsidRDefault="005B77E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7ED" w:rsidRPr="00B170D7" w:rsidRDefault="005B77E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77ED" w:rsidRPr="00B170D7" w:rsidRDefault="009948F4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9948F4" w:rsidRPr="005B77ED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8F4" w:rsidRPr="00B170D7" w:rsidRDefault="009948F4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8F4" w:rsidRPr="009948F4" w:rsidRDefault="009948F4" w:rsidP="009948F4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48F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«Тіл – тәуелсіздік тірегі» челленджі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8F4" w:rsidRDefault="009948F4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8F4" w:rsidRDefault="009948F4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8F4" w:rsidRPr="00B170D7" w:rsidRDefault="009948F4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8F4" w:rsidRPr="00B170D7" w:rsidRDefault="009948F4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8F4" w:rsidRPr="00B170D7" w:rsidRDefault="009948F4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М.Б.Ахметжанова</w:t>
            </w:r>
          </w:p>
        </w:tc>
      </w:tr>
      <w:tr w:rsidR="0002705D" w:rsidRPr="0002705D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05D" w:rsidRPr="00B170D7" w:rsidRDefault="0002705D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05D" w:rsidRPr="009948F4" w:rsidRDefault="0002705D" w:rsidP="009948F4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Тыңдаушылар арасында «Үздік подкаст» байқауы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05D" w:rsidRDefault="0002705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05D" w:rsidRDefault="0002705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05D" w:rsidRPr="00B170D7" w:rsidRDefault="0002705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05D" w:rsidRPr="00B170D7" w:rsidRDefault="0002705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705D" w:rsidRDefault="0002705D" w:rsidP="002F1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М.Б.Ахметжанова </w:t>
            </w:r>
          </w:p>
        </w:tc>
      </w:tr>
      <w:tr w:rsidR="00EE1D8A" w:rsidRPr="009948F4" w:rsidTr="00DA1D6B">
        <w:trPr>
          <w:trHeight w:val="30"/>
        </w:trPr>
        <w:tc>
          <w:tcPr>
            <w:tcW w:w="1531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EF0369" w:rsidRDefault="00EE1D8A" w:rsidP="00EF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ҚОҒАМ ҚАЙРАТКЕРЛЕРІНІҢ МЕРЕЙТОЙЛАРЫ МЕН АТАУЛЫ КҮНДЕРГЕ</w:t>
            </w:r>
            <w:r w:rsidRPr="00EF036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АРНАЛҒАН ШАРАЛАР</w:t>
            </w:r>
          </w:p>
        </w:tc>
      </w:tr>
      <w:tr w:rsidR="00EE1D8A" w:rsidRPr="00B170D7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90E2B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90E2B" w:rsidRDefault="00EE1D8A" w:rsidP="00C71BE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90E2B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90E2B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90E2B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90E2B" w:rsidRDefault="00EE1D8A" w:rsidP="00C71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90E2B" w:rsidRDefault="00EE1D8A" w:rsidP="00302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kk-KZ"/>
              </w:rPr>
            </w:pPr>
          </w:p>
        </w:tc>
      </w:tr>
      <w:tr w:rsidR="00EE1D8A" w:rsidRPr="00B170D7" w:rsidTr="002A6968">
        <w:trPr>
          <w:trHeight w:val="30"/>
        </w:trPr>
        <w:tc>
          <w:tcPr>
            <w:tcW w:w="1531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DE2E21" w:rsidRDefault="00EE1D8A" w:rsidP="00DE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E2E21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kk-KZ"/>
              </w:rPr>
              <w:t>Қазақ тілі әліпбиін латын графикасына көшіру бойынша шаралар</w:t>
            </w:r>
          </w:p>
        </w:tc>
      </w:tr>
      <w:tr w:rsidR="00EE1D8A" w:rsidRPr="00C638A3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C51B94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«Латын - караоке»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C5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Онлайн-караоке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C5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айда 1 рет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7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7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9948F4" w:rsidP="00C51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М.Б.Ахметжанова</w:t>
            </w:r>
          </w:p>
        </w:tc>
      </w:tr>
      <w:tr w:rsidR="00EE1D8A" w:rsidRPr="000B43C7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7349C2">
            <w:pPr>
              <w:pStyle w:val="a7"/>
              <w:spacing w:after="125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ar-SA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ar-SA"/>
              </w:rPr>
              <w:t xml:space="preserve">«Оқиық, үйренейік!» айдары </w:t>
            </w: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ar-SA"/>
              </w:rPr>
              <w:lastRenderedPageBreak/>
              <w:t>(жетілдірілген әліпби нұсқасында екі тілде сөздік жариялау)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734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Айдар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734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Айына 2 рет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7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Талап етілмейді 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EE1D8A" w:rsidP="0073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574DFB" w:rsidRDefault="009948F4" w:rsidP="00C5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М.Б.Ахметжанова</w:t>
            </w:r>
          </w:p>
        </w:tc>
      </w:tr>
      <w:tr w:rsidR="00EE1D8A" w:rsidRPr="00365DEB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D61D18" w:rsidRDefault="00A93D5E" w:rsidP="00B170D7">
            <w:pPr>
              <w:pStyle w:val="a7"/>
              <w:spacing w:after="125"/>
              <w:ind w:left="126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ar-SA"/>
              </w:rPr>
            </w:pPr>
            <w:r w:rsidRPr="00047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әліпбиін латын графикасына көшіру бойынша түсіндіру жұмыстарын жүргізу үшін «Латын қарпінде  жазып бастаймыз» атты бейнеблоктар әзірлеу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D61D18" w:rsidRDefault="00A93D5E" w:rsidP="007A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D61D18" w:rsidRDefault="00A93D5E" w:rsidP="007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D61D18" w:rsidRDefault="00A93D5E" w:rsidP="007A7BC2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D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Талап етілмейді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D61D18" w:rsidRDefault="00EE1D8A" w:rsidP="007A7B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D61D18" w:rsidRDefault="009948F4" w:rsidP="007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М.Б.Ахметжанова</w:t>
            </w:r>
          </w:p>
        </w:tc>
      </w:tr>
      <w:tr w:rsidR="00EE1D8A" w:rsidRPr="00365DEB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B170D7" w:rsidP="00A93D5E">
            <w:pPr>
              <w:pStyle w:val="a7"/>
              <w:spacing w:after="125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7A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7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7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7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04728F" w:rsidRDefault="00EE1D8A" w:rsidP="007A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1D8A" w:rsidRPr="00F64A56" w:rsidTr="009B2725">
        <w:trPr>
          <w:trHeight w:val="30"/>
        </w:trPr>
        <w:tc>
          <w:tcPr>
            <w:tcW w:w="1531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2A61D6" w:rsidRDefault="00EE1D8A" w:rsidP="0077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A61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Дәстүр мен ғұрып жобасы бойынша шаралар</w:t>
            </w:r>
          </w:p>
        </w:tc>
      </w:tr>
      <w:tr w:rsidR="00EE1D8A" w:rsidRPr="00F64A56" w:rsidTr="004B3D1F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C51D1A" w:rsidRDefault="00EE1D8A" w:rsidP="00C51D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1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Pr="0077167C" w:rsidRDefault="00EE1D8A" w:rsidP="001072D1">
            <w:pPr>
              <w:pStyle w:val="a7"/>
              <w:spacing w:after="125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C51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34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7374A2">
            <w:pPr>
              <w:spacing w:after="0" w:line="240" w:lineRule="auto"/>
              <w:ind w:right="1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7374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1D8A" w:rsidRDefault="00EE1D8A" w:rsidP="00DE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F6CD4" w:rsidRPr="00753139" w:rsidRDefault="000F6CD4" w:rsidP="00753139">
      <w:pPr>
        <w:tabs>
          <w:tab w:val="left" w:pos="7005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F6CD4" w:rsidRPr="00753139" w:rsidSect="00B5637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C2066"/>
    <w:multiLevelType w:val="hybridMultilevel"/>
    <w:tmpl w:val="DFA0B5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C2"/>
    <w:rsid w:val="000109F9"/>
    <w:rsid w:val="00014982"/>
    <w:rsid w:val="0002705D"/>
    <w:rsid w:val="0004728F"/>
    <w:rsid w:val="00050A4B"/>
    <w:rsid w:val="00065078"/>
    <w:rsid w:val="00087866"/>
    <w:rsid w:val="000B43C7"/>
    <w:rsid w:val="000C0F95"/>
    <w:rsid w:val="000F6CD4"/>
    <w:rsid w:val="001072D1"/>
    <w:rsid w:val="0012133B"/>
    <w:rsid w:val="00161212"/>
    <w:rsid w:val="00203335"/>
    <w:rsid w:val="00204E42"/>
    <w:rsid w:val="002355ED"/>
    <w:rsid w:val="00286A9D"/>
    <w:rsid w:val="002A61D6"/>
    <w:rsid w:val="00302DDA"/>
    <w:rsid w:val="0034042F"/>
    <w:rsid w:val="00365DEB"/>
    <w:rsid w:val="003A6562"/>
    <w:rsid w:val="003C52C8"/>
    <w:rsid w:val="003F647B"/>
    <w:rsid w:val="00401FB8"/>
    <w:rsid w:val="00433497"/>
    <w:rsid w:val="0046669B"/>
    <w:rsid w:val="004A3639"/>
    <w:rsid w:val="004B3D1F"/>
    <w:rsid w:val="004C047C"/>
    <w:rsid w:val="00515E37"/>
    <w:rsid w:val="00574DFB"/>
    <w:rsid w:val="005837A1"/>
    <w:rsid w:val="00586A66"/>
    <w:rsid w:val="005B77ED"/>
    <w:rsid w:val="005C1944"/>
    <w:rsid w:val="005C7D63"/>
    <w:rsid w:val="005E5598"/>
    <w:rsid w:val="0066767D"/>
    <w:rsid w:val="00694303"/>
    <w:rsid w:val="007063DB"/>
    <w:rsid w:val="00731227"/>
    <w:rsid w:val="007505B5"/>
    <w:rsid w:val="007514E9"/>
    <w:rsid w:val="00753139"/>
    <w:rsid w:val="0077167C"/>
    <w:rsid w:val="00787F1E"/>
    <w:rsid w:val="007D087C"/>
    <w:rsid w:val="008404BF"/>
    <w:rsid w:val="00882881"/>
    <w:rsid w:val="00885570"/>
    <w:rsid w:val="008C102B"/>
    <w:rsid w:val="008D3DCB"/>
    <w:rsid w:val="009115D0"/>
    <w:rsid w:val="0097007C"/>
    <w:rsid w:val="00974CE0"/>
    <w:rsid w:val="009948F4"/>
    <w:rsid w:val="009B66DF"/>
    <w:rsid w:val="009F7523"/>
    <w:rsid w:val="00A075EF"/>
    <w:rsid w:val="00A438C2"/>
    <w:rsid w:val="00A93D5E"/>
    <w:rsid w:val="00AF4512"/>
    <w:rsid w:val="00B170D7"/>
    <w:rsid w:val="00B23026"/>
    <w:rsid w:val="00B37865"/>
    <w:rsid w:val="00B5637A"/>
    <w:rsid w:val="00B7413B"/>
    <w:rsid w:val="00C00461"/>
    <w:rsid w:val="00C152DC"/>
    <w:rsid w:val="00C438B9"/>
    <w:rsid w:val="00C501B2"/>
    <w:rsid w:val="00C51D1A"/>
    <w:rsid w:val="00C638A3"/>
    <w:rsid w:val="00C66E61"/>
    <w:rsid w:val="00C90E2B"/>
    <w:rsid w:val="00D4749E"/>
    <w:rsid w:val="00D61D18"/>
    <w:rsid w:val="00DD16A3"/>
    <w:rsid w:val="00DE2E21"/>
    <w:rsid w:val="00DE4488"/>
    <w:rsid w:val="00E14434"/>
    <w:rsid w:val="00E3636F"/>
    <w:rsid w:val="00E90AE6"/>
    <w:rsid w:val="00EA57A3"/>
    <w:rsid w:val="00EE1D8A"/>
    <w:rsid w:val="00EF0369"/>
    <w:rsid w:val="00F64A56"/>
    <w:rsid w:val="00F64D55"/>
    <w:rsid w:val="00F65A46"/>
    <w:rsid w:val="00FC5B89"/>
    <w:rsid w:val="00FC6338"/>
    <w:rsid w:val="00FF1E87"/>
    <w:rsid w:val="00FF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2D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6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531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65DEB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a8">
    <w:name w:val="No Spacing"/>
    <w:basedOn w:val="a"/>
    <w:link w:val="a9"/>
    <w:uiPriority w:val="1"/>
    <w:qFormat/>
    <w:rsid w:val="00B5637A"/>
    <w:pPr>
      <w:spacing w:after="0" w:line="240" w:lineRule="auto"/>
    </w:pPr>
    <w:rPr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B5637A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63</cp:revision>
  <cp:lastPrinted>2020-11-23T08:33:00Z</cp:lastPrinted>
  <dcterms:created xsi:type="dcterms:W3CDTF">2020-11-23T09:00:00Z</dcterms:created>
  <dcterms:modified xsi:type="dcterms:W3CDTF">2024-06-26T05:37:00Z</dcterms:modified>
</cp:coreProperties>
</file>